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34E2A" w14:textId="458FCDB2" w:rsidR="00720202" w:rsidRDefault="00720202" w:rsidP="00720202">
      <w:pPr>
        <w:pStyle w:val="Heading1"/>
        <w:spacing w:before="0" w:after="60"/>
      </w:pPr>
      <w:r w:rsidRPr="0078730E">
        <w:t xml:space="preserve">3.3 Evidence-Based Arguments Tool: What Happens </w:t>
      </w:r>
      <w:r w:rsidR="00042D99">
        <w:t>to Ethanol When it Burns</w:t>
      </w:r>
      <w:r w:rsidRPr="0078730E">
        <w:t>?</w:t>
      </w:r>
    </w:p>
    <w:p w14:paraId="4BA586E9" w14:textId="77777777" w:rsidR="00BD777D" w:rsidRPr="00BD777D" w:rsidRDefault="00BD777D" w:rsidP="00BD777D">
      <w:pPr>
        <w:pStyle w:val="standard"/>
      </w:pPr>
    </w:p>
    <w:p w14:paraId="7DF45941" w14:textId="1D66F2F5" w:rsidR="00277D9A" w:rsidRDefault="00277D9A" w:rsidP="00277D9A">
      <w:pPr>
        <w:pStyle w:val="Heading2"/>
      </w:pPr>
      <w:r>
        <w:t>A: Your ideas about what happens when</w:t>
      </w:r>
      <w:r w:rsidRPr="00817036">
        <w:rPr>
          <w:i w:val="0"/>
          <w:sz w:val="32"/>
          <w:szCs w:val="28"/>
        </w:rPr>
        <w:t xml:space="preserve"> </w:t>
      </w:r>
      <w:r w:rsidR="00042D99">
        <w:t>ethanol burns</w:t>
      </w:r>
    </w:p>
    <w:p w14:paraId="321AD033" w14:textId="73681B66" w:rsidR="007E643A" w:rsidRDefault="00277D9A" w:rsidP="007E643A">
      <w:pPr>
        <w:pStyle w:val="List1"/>
        <w:ind w:left="980"/>
      </w:pPr>
      <w:r>
        <w:t xml:space="preserve">Summarize your best current ideas about what </w:t>
      </w:r>
      <w:r w:rsidR="007E643A">
        <w:t xml:space="preserve">happens when </w:t>
      </w:r>
      <w:r w:rsidR="00042D99">
        <w:t>ethanol burns. Have they changed since you completed the Predictions Tool?</w:t>
      </w:r>
    </w:p>
    <w:p w14:paraId="796497EF" w14:textId="77777777" w:rsidR="00BD777D" w:rsidRDefault="00BD777D" w:rsidP="007E643A">
      <w:pPr>
        <w:pStyle w:val="List1"/>
        <w:ind w:left="980"/>
      </w:pPr>
    </w:p>
    <w:p w14:paraId="2210FE36" w14:textId="7C5BCC86" w:rsidR="00277D9A" w:rsidRDefault="00277D9A" w:rsidP="007E643A">
      <w:pPr>
        <w:pStyle w:val="List1"/>
        <w:ind w:left="980"/>
        <w:jc w:val="center"/>
        <w:rPr>
          <w:noProof/>
        </w:rPr>
      </w:pPr>
      <w:r>
        <w:t>.</w:t>
      </w:r>
      <w:r w:rsidR="007E643A" w:rsidRPr="007E643A">
        <w:rPr>
          <w:noProof/>
        </w:rPr>
        <w:t xml:space="preserve"> </w:t>
      </w:r>
      <w:r w:rsidR="00042D99">
        <w:rPr>
          <w:noProof/>
        </w:rPr>
        <w:drawing>
          <wp:inline distT="0" distB="0" distL="0" distR="0" wp14:anchorId="760287D6" wp14:editId="59A8CB4E">
            <wp:extent cx="1335405" cy="1164590"/>
            <wp:effectExtent l="0" t="0" r="0" b="0"/>
            <wp:docPr id="1" name="Picture 1" descr="Image of Petri dish filled with ethanol burning and flames rising from the dish." title="Ethanol Bu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116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259374" w14:textId="77777777" w:rsidR="00BD777D" w:rsidRDefault="00BD777D" w:rsidP="007E643A">
      <w:pPr>
        <w:pStyle w:val="List1"/>
        <w:ind w:left="980"/>
        <w:jc w:val="center"/>
      </w:pPr>
    </w:p>
    <w:p w14:paraId="622F9B3A" w14:textId="6ED0E783" w:rsidR="00BD777D" w:rsidRDefault="00BD777D" w:rsidP="00BD777D">
      <w:pPr>
        <w:pStyle w:val="List1"/>
        <w:numPr>
          <w:ilvl w:val="0"/>
          <w:numId w:val="30"/>
        </w:numPr>
      </w:pPr>
      <w:r>
        <w:t xml:space="preserve">Matter Movement: Draw and label arrows showing your ideas about materials moving into and out of the </w:t>
      </w:r>
      <w:r w:rsidR="00042D99">
        <w:t>flame</w:t>
      </w:r>
      <w:r>
        <w:t>.</w:t>
      </w:r>
    </w:p>
    <w:p w14:paraId="2E7C532F" w14:textId="4F710D18" w:rsidR="007E643A" w:rsidRDefault="00042D99" w:rsidP="00042D99">
      <w:pPr>
        <w:pStyle w:val="List1"/>
        <w:numPr>
          <w:ilvl w:val="0"/>
          <w:numId w:val="30"/>
        </w:numPr>
        <w:spacing w:after="500"/>
      </w:pPr>
      <w:r>
        <w:t xml:space="preserve">Use Part B below to provide evidence from the investigation that supports your ideas. </w:t>
      </w:r>
    </w:p>
    <w:p w14:paraId="35B68B27" w14:textId="3CA2DCF7" w:rsidR="008168E8" w:rsidRDefault="00CF70A3" w:rsidP="00CF70A3">
      <w:pPr>
        <w:pStyle w:val="Heading2"/>
      </w:pPr>
      <w:r>
        <w:t xml:space="preserve">B. Your </w:t>
      </w:r>
      <w:r w:rsidR="00D74B57">
        <w:t xml:space="preserve">evidence-based arguments about what happens when </w:t>
      </w:r>
      <w:r w:rsidR="00042D99">
        <w:t>ethanol burns</w:t>
      </w:r>
      <w:r w:rsidR="00BD777D">
        <w:t>:</w:t>
      </w:r>
    </w:p>
    <w:p w14:paraId="2864EA4E" w14:textId="76321778" w:rsidR="00BD777D" w:rsidRDefault="00BD777D" w:rsidP="00BD777D">
      <w:pPr>
        <w:pStyle w:val="List1"/>
        <w:numPr>
          <w:ilvl w:val="0"/>
          <w:numId w:val="31"/>
        </w:numPr>
      </w:pPr>
      <w:r>
        <w:t>Matter Movement:</w:t>
      </w:r>
    </w:p>
    <w:p w14:paraId="72D0660F" w14:textId="0525FC43" w:rsidR="00BD777D" w:rsidRDefault="00BD777D" w:rsidP="00BD777D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Class Evidence:</w:t>
      </w:r>
      <w:r>
        <w:t xml:space="preserve"> What patterns did we find in our class evidence about </w:t>
      </w:r>
      <w:r w:rsidR="00042D99">
        <w:t>each of The Three Questions</w:t>
      </w:r>
      <w:r>
        <w:t>?</w:t>
      </w:r>
    </w:p>
    <w:p w14:paraId="7332471F" w14:textId="59F81448" w:rsidR="00BD777D" w:rsidRDefault="00BD777D" w:rsidP="00BD777D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Conclusions:</w:t>
      </w:r>
      <w:r>
        <w:t xml:space="preserve"> What can we conclude about each of </w:t>
      </w:r>
      <w:r w:rsidR="00042D99">
        <w:t>The Three</w:t>
      </w:r>
      <w:r>
        <w:t xml:space="preserve"> Questions using this evidence?</w:t>
      </w:r>
    </w:p>
    <w:p w14:paraId="2691219B" w14:textId="0D735C7C" w:rsidR="00BD777D" w:rsidRDefault="00BD777D" w:rsidP="00BD777D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Unanswered Questions:</w:t>
      </w:r>
      <w:r>
        <w:t xml:space="preserve"> What do we still need to know in order to answer each of </w:t>
      </w:r>
      <w:r w:rsidR="00042D99">
        <w:t>The Three</w:t>
      </w:r>
      <w:r>
        <w:t xml:space="preserve"> Questions?</w:t>
      </w:r>
    </w:p>
    <w:p w14:paraId="328011A8" w14:textId="7ABB54B2" w:rsidR="00BD777D" w:rsidRPr="00BD777D" w:rsidRDefault="00BD777D" w:rsidP="00BD777D">
      <w:pPr>
        <w:pStyle w:val="List1"/>
        <w:numPr>
          <w:ilvl w:val="0"/>
          <w:numId w:val="31"/>
        </w:numPr>
      </w:pPr>
      <w:r>
        <w:lastRenderedPageBreak/>
        <w:t>Matter Change:</w:t>
      </w:r>
    </w:p>
    <w:p w14:paraId="2F0F32D2" w14:textId="77777777" w:rsidR="00042D99" w:rsidRDefault="00042D99" w:rsidP="00042D99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Class Evidence:</w:t>
      </w:r>
      <w:r>
        <w:t xml:space="preserve"> What patterns did we find in our class evidence about each of The Three Questions?</w:t>
      </w:r>
    </w:p>
    <w:p w14:paraId="751D7F6C" w14:textId="77777777" w:rsidR="00042D99" w:rsidRDefault="00042D99" w:rsidP="00042D99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Conclusions:</w:t>
      </w:r>
      <w:r>
        <w:t xml:space="preserve"> What can we conclude about each of The Three Questions using this evidence?</w:t>
      </w:r>
    </w:p>
    <w:p w14:paraId="07AE49F9" w14:textId="77777777" w:rsidR="00042D99" w:rsidRDefault="00042D99" w:rsidP="00042D99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Unanswered Questions:</w:t>
      </w:r>
      <w:r>
        <w:t xml:space="preserve"> What do we still need to know in order to answer each of The Three Questions?</w:t>
      </w:r>
    </w:p>
    <w:p w14:paraId="5F95EC06" w14:textId="4A72F27F" w:rsidR="00042D99" w:rsidRPr="00042D99" w:rsidRDefault="00042D99" w:rsidP="00042D99">
      <w:pPr>
        <w:pStyle w:val="List1"/>
        <w:numPr>
          <w:ilvl w:val="0"/>
          <w:numId w:val="31"/>
        </w:numPr>
        <w:spacing w:after="1000"/>
        <w:contextualSpacing/>
      </w:pPr>
      <w:r w:rsidRPr="00042D99">
        <w:t>Energy Change:</w:t>
      </w:r>
    </w:p>
    <w:p w14:paraId="54434040" w14:textId="77777777" w:rsidR="00042D99" w:rsidRDefault="00042D99" w:rsidP="00042D99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Class Evidence:</w:t>
      </w:r>
      <w:r>
        <w:t xml:space="preserve"> What patterns did we find in our class evidence about each of The Three Questions?</w:t>
      </w:r>
    </w:p>
    <w:p w14:paraId="3304BC7B" w14:textId="77777777" w:rsidR="00042D99" w:rsidRDefault="00042D99" w:rsidP="00042D99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Conclusions:</w:t>
      </w:r>
      <w:r>
        <w:t xml:space="preserve"> What can we conclude about each of The Three Questions using this evidence?</w:t>
      </w:r>
    </w:p>
    <w:p w14:paraId="5969BAF9" w14:textId="0DBB60FC" w:rsidR="003145CA" w:rsidRPr="00720202" w:rsidRDefault="00042D99" w:rsidP="00E073FC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Unanswered Questions:</w:t>
      </w:r>
      <w:r>
        <w:t xml:space="preserve"> What do we still need to know in order to answer each of The Three Questions?</w:t>
      </w:r>
      <w:bookmarkStart w:id="0" w:name="_GoBack"/>
      <w:bookmarkEnd w:id="0"/>
      <w:r w:rsidR="00E073FC" w:rsidRPr="00720202">
        <w:t xml:space="preserve"> </w:t>
      </w:r>
    </w:p>
    <w:sectPr w:rsidR="003145CA" w:rsidRPr="00720202" w:rsidSect="0020518F">
      <w:footerReference w:type="default" r:id="rId9"/>
      <w:headerReference w:type="first" r:id="rId10"/>
      <w:pgSz w:w="15840" w:h="12240" w:orient="landscape" w:code="1"/>
      <w:pgMar w:top="1186" w:right="720" w:bottom="1627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C4A21" w14:textId="77777777" w:rsidR="004340FA" w:rsidRDefault="004340FA">
      <w:r>
        <w:separator/>
      </w:r>
    </w:p>
  </w:endnote>
  <w:endnote w:type="continuationSeparator" w:id="0">
    <w:p w14:paraId="286CA271" w14:textId="77777777" w:rsidR="004340FA" w:rsidRDefault="00434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51C53" w14:textId="741C5969" w:rsidR="00BB67BB" w:rsidRPr="00F3649A" w:rsidRDefault="00BB67BB" w:rsidP="00E2292F">
    <w:pPr>
      <w:pStyle w:val="Footer"/>
      <w:spacing w:after="0"/>
      <w:rPr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93F76" w14:textId="77777777" w:rsidR="004340FA" w:rsidRDefault="004340FA">
      <w:r>
        <w:separator/>
      </w:r>
    </w:p>
  </w:footnote>
  <w:footnote w:type="continuationSeparator" w:id="0">
    <w:p w14:paraId="5D4DE657" w14:textId="77777777" w:rsidR="004340FA" w:rsidRDefault="00434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53EBBE" w14:textId="77777777" w:rsidR="00FF3D30" w:rsidRDefault="009823EC">
    <w:pPr>
      <w:pStyle w:val="Header"/>
    </w:pPr>
    <w:r>
      <w:t>Name: _____________________</w:t>
    </w:r>
    <w:r w:rsidR="00FF3D30">
      <w:t>_________</w:t>
    </w:r>
    <w:r w:rsidR="004F65F4">
      <w:t>_______</w:t>
    </w:r>
    <w:r w:rsidR="00FF3D30">
      <w:t>__</w:t>
    </w:r>
    <w:r w:rsidR="004F65F4">
      <w:t xml:space="preserve">______ </w:t>
    </w:r>
    <w:r w:rsidR="00FF3D30">
      <w:ptab w:relativeTo="margin" w:alignment="center" w:leader="none"/>
    </w:r>
    <w:r>
      <w:t>Class: ______</w:t>
    </w:r>
    <w:r w:rsidR="004F65F4">
      <w:t>____</w:t>
    </w:r>
    <w:r>
      <w:t>_________</w:t>
    </w:r>
    <w:r w:rsidR="004F65F4">
      <w:t>________</w:t>
    </w:r>
    <w:r>
      <w:t>_____</w:t>
    </w:r>
    <w:r w:rsidR="00FF3D30">
      <w:t>____</w:t>
    </w:r>
    <w:r w:rsidR="004F65F4">
      <w:t>_</w:t>
    </w:r>
    <w:r w:rsidR="00FF3D30">
      <w:t>________</w:t>
    </w:r>
    <w:r w:rsidR="00FF3D30">
      <w:ptab w:relativeTo="margin" w:alignment="right" w:leader="none"/>
    </w:r>
    <w:r w:rsidR="00FF3D30">
      <w:t>Date: _____________</w:t>
    </w:r>
    <w:r w:rsidR="004F65F4">
      <w:t>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>
    <w:nsid w:val="0C431CD6"/>
    <w:multiLevelType w:val="hybridMultilevel"/>
    <w:tmpl w:val="E932A76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B60305"/>
    <w:multiLevelType w:val="hybridMultilevel"/>
    <w:tmpl w:val="7E760318"/>
    <w:lvl w:ilvl="0" w:tplc="FFE6BD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8B471B"/>
    <w:multiLevelType w:val="hybridMultilevel"/>
    <w:tmpl w:val="D070FD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D8F5CE4"/>
    <w:multiLevelType w:val="hybridMultilevel"/>
    <w:tmpl w:val="C1706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95706D"/>
    <w:multiLevelType w:val="hybridMultilevel"/>
    <w:tmpl w:val="8D2657C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0"/>
  </w:num>
  <w:num w:numId="4">
    <w:abstractNumId w:val="7"/>
  </w:num>
  <w:num w:numId="5">
    <w:abstractNumId w:val="14"/>
  </w:num>
  <w:num w:numId="6">
    <w:abstractNumId w:val="20"/>
  </w:num>
  <w:num w:numId="7">
    <w:abstractNumId w:val="28"/>
  </w:num>
  <w:num w:numId="8">
    <w:abstractNumId w:val="25"/>
  </w:num>
  <w:num w:numId="9">
    <w:abstractNumId w:val="5"/>
  </w:num>
  <w:num w:numId="10">
    <w:abstractNumId w:val="9"/>
  </w:num>
  <w:num w:numId="11">
    <w:abstractNumId w:val="19"/>
  </w:num>
  <w:num w:numId="12">
    <w:abstractNumId w:val="13"/>
  </w:num>
  <w:num w:numId="13">
    <w:abstractNumId w:val="1"/>
  </w:num>
  <w:num w:numId="14">
    <w:abstractNumId w:val="17"/>
  </w:num>
  <w:num w:numId="15">
    <w:abstractNumId w:val="29"/>
  </w:num>
  <w:num w:numId="16">
    <w:abstractNumId w:val="18"/>
  </w:num>
  <w:num w:numId="17">
    <w:abstractNumId w:val="6"/>
  </w:num>
  <w:num w:numId="18">
    <w:abstractNumId w:val="11"/>
  </w:num>
  <w:num w:numId="19">
    <w:abstractNumId w:val="22"/>
  </w:num>
  <w:num w:numId="20">
    <w:abstractNumId w:val="23"/>
  </w:num>
  <w:num w:numId="21">
    <w:abstractNumId w:val="10"/>
  </w:num>
  <w:num w:numId="22">
    <w:abstractNumId w:val="26"/>
  </w:num>
  <w:num w:numId="23">
    <w:abstractNumId w:val="26"/>
  </w:num>
  <w:num w:numId="24">
    <w:abstractNumId w:val="16"/>
  </w:num>
  <w:num w:numId="25">
    <w:abstractNumId w:val="4"/>
  </w:num>
  <w:num w:numId="26">
    <w:abstractNumId w:val="2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8"/>
  </w:num>
  <w:num w:numId="30">
    <w:abstractNumId w:val="27"/>
  </w:num>
  <w:num w:numId="31">
    <w:abstractNumId w:val="15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2D3"/>
    <w:rsid w:val="00026CB8"/>
    <w:rsid w:val="00042D99"/>
    <w:rsid w:val="00064F8F"/>
    <w:rsid w:val="00070780"/>
    <w:rsid w:val="000B0EBD"/>
    <w:rsid w:val="000B2517"/>
    <w:rsid w:val="000C42BE"/>
    <w:rsid w:val="000E1107"/>
    <w:rsid w:val="00111394"/>
    <w:rsid w:val="00126D49"/>
    <w:rsid w:val="00135C69"/>
    <w:rsid w:val="001401F3"/>
    <w:rsid w:val="0015511D"/>
    <w:rsid w:val="001753BA"/>
    <w:rsid w:val="00184C6A"/>
    <w:rsid w:val="001C4015"/>
    <w:rsid w:val="001E5BA8"/>
    <w:rsid w:val="0020518F"/>
    <w:rsid w:val="0020765C"/>
    <w:rsid w:val="0023266B"/>
    <w:rsid w:val="0025734A"/>
    <w:rsid w:val="00261670"/>
    <w:rsid w:val="00277D9A"/>
    <w:rsid w:val="002A452F"/>
    <w:rsid w:val="002D72E5"/>
    <w:rsid w:val="002E3166"/>
    <w:rsid w:val="002F0FFD"/>
    <w:rsid w:val="003145CA"/>
    <w:rsid w:val="003230B0"/>
    <w:rsid w:val="003332D3"/>
    <w:rsid w:val="0033422E"/>
    <w:rsid w:val="003343A5"/>
    <w:rsid w:val="003357F6"/>
    <w:rsid w:val="00357BEF"/>
    <w:rsid w:val="003A6DE2"/>
    <w:rsid w:val="003D769A"/>
    <w:rsid w:val="004024F1"/>
    <w:rsid w:val="0042232B"/>
    <w:rsid w:val="004340FA"/>
    <w:rsid w:val="00466FD5"/>
    <w:rsid w:val="004B24D8"/>
    <w:rsid w:val="004D3034"/>
    <w:rsid w:val="004F078E"/>
    <w:rsid w:val="004F65F4"/>
    <w:rsid w:val="005345A8"/>
    <w:rsid w:val="00545934"/>
    <w:rsid w:val="00551F71"/>
    <w:rsid w:val="005860A8"/>
    <w:rsid w:val="005926A9"/>
    <w:rsid w:val="005B661F"/>
    <w:rsid w:val="00627720"/>
    <w:rsid w:val="006458DC"/>
    <w:rsid w:val="006A0A37"/>
    <w:rsid w:val="006C23CE"/>
    <w:rsid w:val="006D0792"/>
    <w:rsid w:val="007030D7"/>
    <w:rsid w:val="00717259"/>
    <w:rsid w:val="0072000B"/>
    <w:rsid w:val="00720202"/>
    <w:rsid w:val="00736D53"/>
    <w:rsid w:val="007422D2"/>
    <w:rsid w:val="00790720"/>
    <w:rsid w:val="00790BD0"/>
    <w:rsid w:val="0079603D"/>
    <w:rsid w:val="007A246F"/>
    <w:rsid w:val="007E643A"/>
    <w:rsid w:val="00803A37"/>
    <w:rsid w:val="00811FFF"/>
    <w:rsid w:val="008168E8"/>
    <w:rsid w:val="008423F7"/>
    <w:rsid w:val="008C1C0E"/>
    <w:rsid w:val="008C361E"/>
    <w:rsid w:val="008E016E"/>
    <w:rsid w:val="008E48F0"/>
    <w:rsid w:val="00925F1B"/>
    <w:rsid w:val="009260F8"/>
    <w:rsid w:val="00946428"/>
    <w:rsid w:val="009823EC"/>
    <w:rsid w:val="009D136C"/>
    <w:rsid w:val="009E2D96"/>
    <w:rsid w:val="00A02203"/>
    <w:rsid w:val="00A10CBD"/>
    <w:rsid w:val="00A1651A"/>
    <w:rsid w:val="00A26EBC"/>
    <w:rsid w:val="00A40110"/>
    <w:rsid w:val="00A631E8"/>
    <w:rsid w:val="00A6372D"/>
    <w:rsid w:val="00A72B96"/>
    <w:rsid w:val="00AA06D6"/>
    <w:rsid w:val="00AA140B"/>
    <w:rsid w:val="00AA668C"/>
    <w:rsid w:val="00AC0143"/>
    <w:rsid w:val="00AE1DFD"/>
    <w:rsid w:val="00B05BCB"/>
    <w:rsid w:val="00B45B5D"/>
    <w:rsid w:val="00BB67BB"/>
    <w:rsid w:val="00BD777D"/>
    <w:rsid w:val="00BE4E25"/>
    <w:rsid w:val="00C703CA"/>
    <w:rsid w:val="00C806A9"/>
    <w:rsid w:val="00C93479"/>
    <w:rsid w:val="00CA47D3"/>
    <w:rsid w:val="00CF70A3"/>
    <w:rsid w:val="00D17363"/>
    <w:rsid w:val="00D17E11"/>
    <w:rsid w:val="00D34E78"/>
    <w:rsid w:val="00D74B57"/>
    <w:rsid w:val="00DA0CF9"/>
    <w:rsid w:val="00DD04A3"/>
    <w:rsid w:val="00E073FC"/>
    <w:rsid w:val="00E2292F"/>
    <w:rsid w:val="00E61F11"/>
    <w:rsid w:val="00EB2271"/>
    <w:rsid w:val="00ED18B3"/>
    <w:rsid w:val="00F17224"/>
    <w:rsid w:val="00F3256F"/>
    <w:rsid w:val="00F337D0"/>
    <w:rsid w:val="00F3649A"/>
    <w:rsid w:val="00F42133"/>
    <w:rsid w:val="00F510E9"/>
    <w:rsid w:val="00FD1905"/>
    <w:rsid w:val="00FD5DD0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455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720202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26EBC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720202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26E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k\Document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Carbon TIME Template</Template>
  <TotalTime>8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Maria Bunn</cp:lastModifiedBy>
  <cp:revision>4</cp:revision>
  <cp:lastPrinted>2017-08-14T00:58:00Z</cp:lastPrinted>
  <dcterms:created xsi:type="dcterms:W3CDTF">2019-08-13T22:07:00Z</dcterms:created>
  <dcterms:modified xsi:type="dcterms:W3CDTF">2019-08-13T22:15:00Z</dcterms:modified>
</cp:coreProperties>
</file>